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0F8" w:rsidRPr="00A4135C" w:rsidRDefault="000430F8" w:rsidP="000430F8">
      <w:pPr>
        <w:jc w:val="center"/>
        <w:outlineLvl w:val="0"/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</w:pPr>
      <w:r w:rsidRPr="00A4135C"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  <w:t>The transformation of a rural village in China</w:t>
      </w:r>
    </w:p>
    <w:p w:rsid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0430F8" w:rsidRP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proofErr w:type="gramStart"/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>Lan</w:t>
      </w:r>
      <w:proofErr w:type="gramEnd"/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 Xue</w:t>
      </w:r>
    </w:p>
    <w:p w:rsidR="000430F8" w:rsidRP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Recreation, Par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>k,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and Tourism Management</w:t>
      </w:r>
    </w:p>
    <w:p w:rsidR="000430F8" w:rsidRP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>College of Human and Health Development</w:t>
      </w:r>
    </w:p>
    <w:p w:rsidR="000430F8" w:rsidRP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The 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Pennsylvania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 State 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University</w:t>
      </w:r>
    </w:p>
    <w:p w:rsidR="000430F8" w:rsidRPr="000430F8" w:rsidRDefault="000430F8" w:rsidP="000430F8">
      <w:pPr>
        <w:jc w:val="center"/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E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mail: </w:t>
      </w:r>
      <w:hyperlink r:id="rId4" w:history="1">
        <w:r w:rsidRPr="000430F8">
          <w:rPr>
            <w:rStyle w:val="a3"/>
            <w:rFonts w:ascii="Times New Roman" w:hAnsi="Times New Roman" w:cs="Times New Roman" w:hint="eastAsia"/>
            <w:szCs w:val="24"/>
            <w:shd w:val="clear" w:color="auto" w:fill="FFFFFF"/>
          </w:rPr>
          <w:t>lanxuefree@gmail.com</w:t>
        </w:r>
      </w:hyperlink>
    </w:p>
    <w:p w:rsidR="000430F8" w:rsidRDefault="000430F8" w:rsidP="000430F8">
      <w:pPr>
        <w:rPr>
          <w:rFonts w:hint="eastAsia"/>
        </w:rPr>
      </w:pPr>
    </w:p>
    <w:p w:rsidR="000430F8" w:rsidRDefault="000430F8" w:rsidP="000430F8">
      <w:pPr>
        <w:rPr>
          <w:rFonts w:hint="eastAsia"/>
        </w:rPr>
      </w:pPr>
    </w:p>
    <w:p w:rsidR="000430F8" w:rsidRPr="000430F8" w:rsidRDefault="000430F8" w:rsidP="000430F8">
      <w:pPr>
        <w:outlineLvl w:val="0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043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 Xue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is one of the recipients of the </w:t>
      </w:r>
      <w:r w:rsidRPr="000430F8">
        <w:rPr>
          <w:rFonts w:ascii="Times New Roman" w:hAnsi="Times New Roman" w:cs="Times New Roman" w:hint="eastAsia"/>
          <w:szCs w:val="24"/>
        </w:rPr>
        <w:t>2014</w:t>
      </w:r>
      <w:r w:rsidRPr="000430F8">
        <w:rPr>
          <w:rFonts w:ascii="Times New Roman" w:hAnsi="Times New Roman" w:cs="Times New Roman"/>
          <w:szCs w:val="24"/>
        </w:rPr>
        <w:t> 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M.G. Whiting student IK research 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>awar</w:t>
      </w:r>
      <w:r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>d. She</w:t>
      </w:r>
      <w:r w:rsidRPr="00043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has earned her PH.D.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Pr="00043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Recreation, Park, and Tourism Management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at 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The 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Pennsylvania</w:t>
      </w:r>
      <w:r w:rsidRPr="000430F8">
        <w:rPr>
          <w:rFonts w:ascii="Times New Roman" w:hAnsi="Times New Roman" w:cs="Times New Roman" w:hint="eastAsia"/>
          <w:color w:val="000000"/>
          <w:szCs w:val="24"/>
          <w:shd w:val="clear" w:color="auto" w:fill="FFFFFF"/>
        </w:rPr>
        <w:t xml:space="preserve"> State </w:t>
      </w:r>
      <w:r w:rsidRPr="000430F8">
        <w:rPr>
          <w:rFonts w:ascii="Times New Roman" w:hAnsi="Times New Roman" w:cs="Times New Roman"/>
          <w:color w:val="000000"/>
          <w:szCs w:val="24"/>
          <w:shd w:val="clear" w:color="auto" w:fill="FFFFFF"/>
        </w:rPr>
        <w:t>University</w:t>
      </w:r>
      <w:r w:rsidRPr="000430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Her research mainly focuses on socioeconomic aspects of tourism development and how the local culture of a tourism destination shapes, and is shaped by, tourism development. </w:t>
      </w:r>
    </w:p>
    <w:p w:rsidR="00E83836" w:rsidRDefault="000430F8"/>
    <w:sectPr w:rsidR="00E83836" w:rsidSect="00B51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0430F8"/>
    <w:rsid w:val="00042A2E"/>
    <w:rsid w:val="000430F8"/>
    <w:rsid w:val="00112192"/>
    <w:rsid w:val="00300DD2"/>
    <w:rsid w:val="005C145F"/>
    <w:rsid w:val="00643B61"/>
    <w:rsid w:val="0077255A"/>
    <w:rsid w:val="007C5453"/>
    <w:rsid w:val="00AF56A6"/>
    <w:rsid w:val="00B51A0E"/>
    <w:rsid w:val="00BD6A81"/>
    <w:rsid w:val="00CE1F7E"/>
    <w:rsid w:val="00D40605"/>
  </w:rsids>
  <m:mathPr>
    <m:mathFont m:val="Cambria Math"/>
    <m:brkBin m:val="after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nxuefree@gmai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Company>RPTM Penn State 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Xue</dc:creator>
  <cp:keywords/>
  <dc:description/>
  <cp:lastModifiedBy>Lan Xue</cp:lastModifiedBy>
  <cp:revision>2</cp:revision>
  <dcterms:created xsi:type="dcterms:W3CDTF">2015-07-31T03:28:00Z</dcterms:created>
  <dcterms:modified xsi:type="dcterms:W3CDTF">2015-07-31T03:33:00Z</dcterms:modified>
</cp:coreProperties>
</file>